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1580C" w14:textId="77777777" w:rsidR="00CD79BA" w:rsidRPr="00BF54FF" w:rsidRDefault="00CD79BA" w:rsidP="00CD79B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REGU</w:t>
      </w:r>
      <w:r w:rsidRPr="00BF54FF">
        <w:rPr>
          <w:b/>
          <w:lang w:val="en-US"/>
        </w:rPr>
        <w:t>LAR MEETING OF THE TOWN OF ESTERHAZY COUNCIL</w:t>
      </w:r>
    </w:p>
    <w:p w14:paraId="55DB93B5" w14:textId="1340B849" w:rsidR="00CD79BA" w:rsidRPr="00BF54FF" w:rsidRDefault="00CD79BA" w:rsidP="000557B5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HELD ON THURSDAY SEPTEMBER 2</w:t>
      </w:r>
      <w:r w:rsidR="000557B5">
        <w:rPr>
          <w:b/>
          <w:lang w:val="en-US"/>
        </w:rPr>
        <w:t>5</w:t>
      </w:r>
      <w:r w:rsidR="000557B5" w:rsidRPr="000557B5">
        <w:rPr>
          <w:b/>
          <w:vertAlign w:val="superscript"/>
          <w:lang w:val="en-US"/>
        </w:rPr>
        <w:t>th</w:t>
      </w:r>
      <w:r>
        <w:rPr>
          <w:b/>
          <w:lang w:val="en-US"/>
        </w:rPr>
        <w:t>, 2025.</w:t>
      </w:r>
    </w:p>
    <w:p w14:paraId="63BE6E4E" w14:textId="77777777" w:rsidR="00CD79BA" w:rsidRDefault="00CD79BA" w:rsidP="00CD79BA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1B9A813A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115C4E36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  <w:t>Mayor 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Dana Paidel, Bryant Campbell, Nichol Kripki, Marty Pfeifer and Junior Council Alex Frostad</w:t>
      </w:r>
    </w:p>
    <w:p w14:paraId="1D3133AD" w14:textId="77777777" w:rsidR="00CD79BA" w:rsidRPr="00B25411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</w:p>
    <w:p w14:paraId="03984752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3F4D59B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2B3535A" w14:textId="77777777" w:rsidR="00CD79BA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14919ECE" w14:textId="77777777" w:rsidR="00CD79BA" w:rsidRDefault="00CD79BA" w:rsidP="00CD79B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035DD14F" w14:textId="77777777" w:rsidR="00CD79BA" w:rsidRDefault="00CD79BA" w:rsidP="00CD79BA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6DB7D34B" w14:textId="77777777" w:rsidR="00CD79BA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80E8CDA" w14:textId="77777777" w:rsidR="004776BE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1C38BDB2" w14:textId="49406FD1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47D2058B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5F2B81F5" w14:textId="77777777" w:rsidR="00CD79BA" w:rsidRPr="00935528" w:rsidRDefault="00CD79BA" w:rsidP="00CD79BA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 xml:space="preserve">Bot </w:t>
      </w:r>
      <w:r w:rsidRPr="00B25411">
        <w:rPr>
          <w:rFonts w:ascii="Calibri" w:hAnsi="Calibri" w:cs="Calibri"/>
          <w:kern w:val="0"/>
          <w:lang w:val="en-US"/>
          <w14:ligatures w14:val="none"/>
        </w:rPr>
        <w:t>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3257364" w14:textId="77777777" w:rsidR="00CD79BA" w:rsidRPr="00B25411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EC87F91" w14:textId="7CF65304" w:rsidR="00CD79BA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New business RFD – </w:t>
      </w:r>
      <w:r w:rsidR="004776BE">
        <w:rPr>
          <w:rFonts w:ascii="Calibri" w:hAnsi="Calibri" w:cs="Calibri"/>
          <w:kern w:val="0"/>
          <w:lang w:val="en-US"/>
          <w14:ligatures w14:val="none"/>
        </w:rPr>
        <w:t>SaskTel</w:t>
      </w:r>
      <w:r>
        <w:rPr>
          <w:rFonts w:ascii="Calibri" w:hAnsi="Calibri" w:cs="Calibri"/>
          <w:kern w:val="0"/>
          <w:lang w:val="en-US"/>
          <w14:ligatures w14:val="none"/>
        </w:rPr>
        <w:t xml:space="preserve"> Contract</w:t>
      </w:r>
    </w:p>
    <w:p w14:paraId="1CD2DF61" w14:textId="559B2A11" w:rsidR="00CD79BA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 </w:t>
      </w:r>
      <w:r>
        <w:rPr>
          <w:rFonts w:ascii="Calibri" w:hAnsi="Calibri" w:cs="Calibri"/>
          <w:bCs/>
          <w:kern w:val="0"/>
          <w:lang w:val="en-US"/>
          <w14:ligatures w14:val="none"/>
        </w:rPr>
        <w:t>Correspondence – Nelson Granite Columbarium</w:t>
      </w:r>
    </w:p>
    <w:p w14:paraId="60D04FE6" w14:textId="3CA99FEC" w:rsidR="00CD79BA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447A2A">
        <w:rPr>
          <w:rFonts w:ascii="Calibri" w:hAnsi="Calibri" w:cs="Calibri"/>
          <w:bCs/>
          <w:kern w:val="0"/>
          <w:lang w:val="en-US"/>
          <w14:ligatures w14:val="none"/>
        </w:rPr>
        <w:t xml:space="preserve">     </w:t>
      </w:r>
    </w:p>
    <w:p w14:paraId="32960538" w14:textId="77777777" w:rsidR="00CD79BA" w:rsidRPr="00945A5C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  <w:t>Deletions -</w:t>
      </w:r>
      <w:r>
        <w:rPr>
          <w:rFonts w:ascii="Calibri" w:hAnsi="Calibri" w:cs="Calibri"/>
          <w:kern w:val="0"/>
          <w:lang w:val="en-US"/>
          <w14:ligatures w14:val="none"/>
        </w:rPr>
        <w:t xml:space="preserve"> NIL</w:t>
      </w:r>
    </w:p>
    <w:p w14:paraId="405306F1" w14:textId="2A1F39F4" w:rsidR="00CD79BA" w:rsidRPr="00B25411" w:rsidRDefault="00CD79BA" w:rsidP="00CD79B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233-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September 2</w:t>
      </w:r>
      <w:r w:rsidR="000557B5">
        <w:rPr>
          <w:rFonts w:ascii="Calibri" w:hAnsi="Calibri" w:cs="Calibri"/>
          <w:kern w:val="0"/>
          <w:lang w:val="en-US"/>
          <w14:ligatures w14:val="none"/>
        </w:rPr>
        <w:t>5</w:t>
      </w:r>
      <w:r w:rsidR="000557B5" w:rsidRPr="000557B5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4C3E1DF9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0610ABCF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89BC937" w14:textId="77777777" w:rsidR="00CD79BA" w:rsidRPr="00AA16B1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1B83127B" w14:textId="77777777" w:rsidR="00CD79BA" w:rsidRDefault="00CD79BA" w:rsidP="00CD79B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0E68C7D0" w14:textId="1F44C256" w:rsidR="00CD79BA" w:rsidRDefault="00CD79BA" w:rsidP="00CD79B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Paidel – List of Accounts</w:t>
      </w:r>
    </w:p>
    <w:p w14:paraId="64C622D8" w14:textId="0AC8921C" w:rsidR="00CD79BA" w:rsidRDefault="00CD79BA" w:rsidP="00CD79B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Mayor Bot – Little Miner’s Daycare request</w:t>
      </w:r>
    </w:p>
    <w:p w14:paraId="20339FB9" w14:textId="77777777" w:rsidR="00CD79BA" w:rsidRPr="00B25411" w:rsidRDefault="00CD79BA" w:rsidP="00CD79BA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2BC407FC" w14:textId="58416CF3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CD79BA">
        <w:rPr>
          <w:rFonts w:ascii="Calibri" w:hAnsi="Calibri" w:cs="Calibri"/>
          <w:bCs/>
          <w:kern w:val="0"/>
          <w:lang w:val="en-US"/>
          <w14:ligatures w14:val="none"/>
        </w:rPr>
        <w:t xml:space="preserve">Error in spelling </w:t>
      </w:r>
      <w:r w:rsidR="004776BE" w:rsidRPr="00CD79BA">
        <w:rPr>
          <w:rFonts w:ascii="Calibri" w:hAnsi="Calibri" w:cs="Calibri"/>
          <w:bCs/>
          <w:kern w:val="0"/>
          <w:lang w:val="en-US"/>
          <w14:ligatures w14:val="none"/>
        </w:rPr>
        <w:t>Councilor</w:t>
      </w:r>
      <w:r w:rsidRPr="00CD79BA">
        <w:rPr>
          <w:rFonts w:ascii="Calibri" w:hAnsi="Calibri" w:cs="Calibri"/>
          <w:bCs/>
          <w:kern w:val="0"/>
          <w:lang w:val="en-US"/>
          <w14:ligatures w14:val="none"/>
        </w:rPr>
        <w:t xml:space="preserve"> Gale name motion 230-2025</w:t>
      </w:r>
    </w:p>
    <w:p w14:paraId="77833B38" w14:textId="47CD585F" w:rsidR="00CD79BA" w:rsidRDefault="00CD79BA" w:rsidP="00CD79BA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234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September 11</w:t>
      </w:r>
      <w:r w:rsidRPr="00CD79BA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amended.</w:t>
      </w:r>
    </w:p>
    <w:p w14:paraId="0083CA56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5AF5E370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2623213F" w14:textId="77777777" w:rsidR="00CD79BA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2CBF3FDC" w14:textId="77777777" w:rsidR="00CD79BA" w:rsidRPr="0093136D" w:rsidRDefault="00CD79BA" w:rsidP="00CD79BA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4001A9D2" w14:textId="0D0E7041" w:rsidR="00CD79BA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235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Pfeifer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1ADCC165" w14:textId="725B0F6E" w:rsidR="00CD79BA" w:rsidRDefault="00CD79BA" w:rsidP="00CD79B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</w:t>
      </w:r>
      <w:r>
        <w:rPr>
          <w:rFonts w:ascii="Calibri" w:hAnsi="Calibri" w:cs="Calibri"/>
          <w:kern w:val="0"/>
          <w:lang w:val="en-US"/>
          <w14:ligatures w14:val="none"/>
        </w:rPr>
        <w:t>33974-34010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>
        <w:rPr>
          <w:rFonts w:ascii="Calibri" w:hAnsi="Calibri" w:cs="Calibri"/>
          <w:kern w:val="0"/>
          <w:lang w:val="en-US"/>
          <w14:ligatures w14:val="none"/>
        </w:rPr>
        <w:t>1,600,363.47</w:t>
      </w:r>
    </w:p>
    <w:p w14:paraId="21F40CF2" w14:textId="06458CFA" w:rsidR="00CD79BA" w:rsidRDefault="00CD79BA" w:rsidP="00CD79BA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>nline utility bill payments in the amount of $</w:t>
      </w:r>
      <w:r>
        <w:rPr>
          <w:rFonts w:ascii="Calibri" w:hAnsi="Calibri" w:cs="Calibri"/>
          <w:kern w:val="0"/>
          <w:lang w:val="en-US"/>
          <w14:ligatures w14:val="none"/>
        </w:rPr>
        <w:t>9,298.77</w:t>
      </w:r>
      <w:r w:rsidRPr="00701359">
        <w:rPr>
          <w:rFonts w:ascii="Calibri" w:hAnsi="Calibri" w:cs="Calibri"/>
          <w:kern w:val="0"/>
          <w:lang w:val="en-US"/>
          <w14:ligatures w14:val="none"/>
        </w:rPr>
        <w:t xml:space="preserve"> </w:t>
      </w:r>
    </w:p>
    <w:p w14:paraId="2AA15DCE" w14:textId="7C7EA62B" w:rsidR="00CD79BA" w:rsidRPr="006E0E94" w:rsidRDefault="00CD79BA" w:rsidP="00CD79BA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</w:t>
      </w:r>
      <w:r>
        <w:rPr>
          <w:rFonts w:ascii="Calibri" w:hAnsi="Calibri" w:cs="Calibri"/>
          <w:kern w:val="0"/>
          <w:lang w:val="en-US"/>
          <w14:ligatures w14:val="none"/>
        </w:rPr>
        <w:t xml:space="preserve">1,609,662.24 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0B988307" w14:textId="77777777" w:rsidR="00CD79BA" w:rsidRDefault="00CD79BA" w:rsidP="00CD79BA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- Yes</w:t>
      </w:r>
    </w:p>
    <w:p w14:paraId="74E75930" w14:textId="77777777" w:rsidR="00CD79BA" w:rsidRPr="00C229AB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6A5588BC" w14:textId="77777777" w:rsidR="00CD79BA" w:rsidRPr="00C229AB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abstained due to conflict of interest.</w:t>
      </w:r>
    </w:p>
    <w:p w14:paraId="6E6B8FB4" w14:textId="77777777" w:rsidR="00CD79BA" w:rsidRPr="00C229AB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Pfiefer- Yes</w:t>
      </w:r>
    </w:p>
    <w:p w14:paraId="2F74CC73" w14:textId="77777777" w:rsidR="00CD79BA" w:rsidRPr="00C229AB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2ED42C86" w14:textId="77777777" w:rsidR="00CD79BA" w:rsidRPr="00C229AB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1CBCD4DE" w14:textId="77777777" w:rsidR="00CD79BA" w:rsidRDefault="00CD79BA" w:rsidP="00CD79BA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133F075E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2472160B" w14:textId="6B27A10B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1BD1F236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D104D96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7BB319F" w14:textId="77777777" w:rsidR="00CD79BA" w:rsidRP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7C47C7C" w14:textId="77777777" w:rsidR="00CD79BA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00BE8C37" w14:textId="77777777" w:rsidR="004776BE" w:rsidRDefault="004776BE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4DA84FA6" w14:textId="6BF37C88" w:rsidR="00CD79BA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lastRenderedPageBreak/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Pr="001F1B3F">
        <w:rPr>
          <w:rFonts w:ascii="Calibri" w:hAnsi="Calibri" w:cs="Calibri"/>
          <w:b/>
          <w:kern w:val="0"/>
          <w14:ligatures w14:val="none"/>
        </w:rPr>
        <w:t>RFD</w:t>
      </w:r>
      <w:r>
        <w:rPr>
          <w:rFonts w:ascii="Calibri" w:hAnsi="Calibri" w:cs="Calibri"/>
          <w:b/>
          <w:kern w:val="0"/>
          <w14:ligatures w14:val="none"/>
        </w:rPr>
        <w:t xml:space="preserve"> - Bylaw 798-25 to Amend Bylaw 791-24 Planning District Bylaw</w:t>
      </w:r>
    </w:p>
    <w:p w14:paraId="1AAD39C5" w14:textId="07AEB83F" w:rsidR="00CD79BA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>RFD – Little Miners Daycare Fundraising</w:t>
      </w:r>
    </w:p>
    <w:p w14:paraId="67924D91" w14:textId="629A1075" w:rsidR="00CD79BA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 xml:space="preserve">RFD – Amend Traffic Bylaw </w:t>
      </w:r>
      <w:r w:rsidRPr="001A0A3F">
        <w:rPr>
          <w:rFonts w:ascii="Calibri" w:hAnsi="Calibri" w:cs="Calibri"/>
          <w:b/>
          <w:kern w:val="0"/>
          <w14:ligatures w14:val="none"/>
        </w:rPr>
        <w:tab/>
      </w:r>
    </w:p>
    <w:p w14:paraId="41CBB1F5" w14:textId="77777777" w:rsidR="004776BE" w:rsidRPr="008E14A2" w:rsidRDefault="004776BE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72B6AC3C" w14:textId="77777777" w:rsidR="00CD79BA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64FA5D99" w14:textId="5F8E7911" w:rsidR="00CD79BA" w:rsidRPr="00AA5397" w:rsidRDefault="00534AFC" w:rsidP="00CD79BA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BYLAW 798-25 ADMENTMENT TO BYLAW 791-24 </w:t>
      </w:r>
    </w:p>
    <w:p w14:paraId="73E5B4AF" w14:textId="30BA23EE" w:rsidR="00CD79BA" w:rsidRDefault="00CD79BA" w:rsidP="00CD79BA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534AFC">
        <w:rPr>
          <w:rFonts w:ascii="Calibri" w:hAnsi="Calibri" w:cs="Calibri"/>
          <w:b/>
        </w:rPr>
        <w:t>36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 w:rsidR="00534AFC">
        <w:rPr>
          <w:rFonts w:ascii="Calibri" w:hAnsi="Calibri" w:cs="Calibri"/>
          <w:b/>
        </w:rPr>
        <w:t>Kripki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</w:t>
      </w:r>
      <w:r w:rsidR="00534AFC">
        <w:rPr>
          <w:rFonts w:ascii="Calibri" w:hAnsi="Calibri" w:cs="Calibri"/>
        </w:rPr>
        <w:t xml:space="preserve">Bylaw # 798-25 known as the bylaw to Amend bylaw 791-24 known as the Esterhazy Planning District Zoning Bylaw for the Town of Esterhazy be introduced and read for the first time. </w:t>
      </w:r>
    </w:p>
    <w:p w14:paraId="4E519250" w14:textId="77777777" w:rsidR="00CD79BA" w:rsidRDefault="00CD79BA" w:rsidP="00CD79BA">
      <w:pPr>
        <w:spacing w:after="0"/>
        <w:ind w:left="720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CARRIED.</w:t>
      </w:r>
    </w:p>
    <w:p w14:paraId="2A66E0E7" w14:textId="67040594" w:rsidR="00CD79BA" w:rsidRPr="00410A85" w:rsidRDefault="00CD79BA" w:rsidP="00CD79BA">
      <w:pPr>
        <w:spacing w:after="0"/>
        <w:rPr>
          <w:rFonts w:ascii="Calibri" w:hAnsi="Calibri" w:cs="Calibri"/>
          <w:bCs/>
        </w:rPr>
      </w:pPr>
    </w:p>
    <w:p w14:paraId="47CECF97" w14:textId="1CBB45A1" w:rsidR="00CD79BA" w:rsidRPr="004776BE" w:rsidRDefault="004C3F1F" w:rsidP="004C3F1F">
      <w:pPr>
        <w:spacing w:after="0"/>
        <w:ind w:left="720" w:firstLine="720"/>
        <w:rPr>
          <w:rFonts w:ascii="Calibri" w:hAnsi="Calibri" w:cs="Calibri"/>
          <w:b/>
        </w:rPr>
      </w:pPr>
      <w:r w:rsidRPr="004776BE">
        <w:rPr>
          <w:rFonts w:ascii="Calibri" w:hAnsi="Calibri" w:cs="Calibri"/>
          <w:b/>
        </w:rPr>
        <w:t>Mayor Bot declared conflict of interest and left chambers at 6:41 p.m.</w:t>
      </w:r>
    </w:p>
    <w:p w14:paraId="42CF2DF4" w14:textId="2B5D1D0A" w:rsidR="002F2997" w:rsidRPr="004776BE" w:rsidRDefault="002F2997" w:rsidP="004C3F1F">
      <w:pPr>
        <w:spacing w:after="0"/>
        <w:ind w:left="720" w:firstLine="720"/>
        <w:rPr>
          <w:rFonts w:ascii="Calibri" w:hAnsi="Calibri" w:cs="Calibri"/>
          <w:b/>
        </w:rPr>
      </w:pPr>
      <w:r w:rsidRPr="004776BE">
        <w:rPr>
          <w:rFonts w:ascii="Calibri" w:hAnsi="Calibri" w:cs="Calibri"/>
          <w:b/>
        </w:rPr>
        <w:t xml:space="preserve">Deputy Mayor Paidel </w:t>
      </w:r>
      <w:r w:rsidR="00306030" w:rsidRPr="004776BE">
        <w:rPr>
          <w:rFonts w:ascii="Calibri" w:hAnsi="Calibri" w:cs="Calibri"/>
          <w:b/>
        </w:rPr>
        <w:t xml:space="preserve">took over as chair of the </w:t>
      </w:r>
      <w:r w:rsidR="004776BE" w:rsidRPr="004776BE">
        <w:rPr>
          <w:rFonts w:ascii="Calibri" w:hAnsi="Calibri" w:cs="Calibri"/>
          <w:b/>
        </w:rPr>
        <w:t>meeting.</w:t>
      </w:r>
    </w:p>
    <w:p w14:paraId="63FEAD3E" w14:textId="77777777" w:rsidR="00CD79BA" w:rsidRDefault="00CD79BA" w:rsidP="00CD79BA">
      <w:pPr>
        <w:spacing w:after="0"/>
        <w:ind w:left="7200" w:firstLine="720"/>
        <w:rPr>
          <w:rFonts w:ascii="Calibri" w:hAnsi="Calibri" w:cs="Calibri"/>
          <w:b/>
        </w:rPr>
      </w:pPr>
    </w:p>
    <w:p w14:paraId="3C49181D" w14:textId="2A343AA2" w:rsidR="00CD79BA" w:rsidRDefault="00930670" w:rsidP="00CD79BA">
      <w:pPr>
        <w:spacing w:after="0"/>
        <w:rPr>
          <w:rFonts w:ascii="Calibri" w:hAnsi="Calibri" w:cs="Calibri"/>
          <w:b/>
          <w:kern w:val="0"/>
          <w14:ligatures w14:val="none"/>
        </w:rPr>
      </w:pPr>
      <w:bookmarkStart w:id="0" w:name="_Hlk209092313"/>
      <w:bookmarkStart w:id="1" w:name="_Hlk209092485"/>
      <w:r>
        <w:rPr>
          <w:rFonts w:ascii="Calibri" w:hAnsi="Calibri" w:cs="Calibri"/>
          <w:b/>
          <w:kern w:val="0"/>
          <w14:ligatures w14:val="none"/>
        </w:rPr>
        <w:t>LITTLE MINERS DAYCARE</w:t>
      </w:r>
    </w:p>
    <w:p w14:paraId="4161B8F8" w14:textId="7E100DA0" w:rsidR="004C3F1F" w:rsidRDefault="00CD79BA" w:rsidP="00CD79BA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2</w:t>
      </w:r>
      <w:r w:rsidR="008C2E05">
        <w:rPr>
          <w:rFonts w:ascii="Calibri" w:hAnsi="Calibri" w:cs="Calibri"/>
          <w:b/>
          <w:kern w:val="0"/>
          <w14:ligatures w14:val="none"/>
        </w:rPr>
        <w:t>37</w:t>
      </w:r>
      <w:r>
        <w:rPr>
          <w:rFonts w:ascii="Calibri" w:hAnsi="Calibri" w:cs="Calibri"/>
          <w:b/>
          <w:kern w:val="0"/>
          <w14:ligatures w14:val="none"/>
        </w:rPr>
        <w:t xml:space="preserve">-2025. Campbell: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the</w:t>
      </w:r>
      <w:r w:rsidR="004C3F1F">
        <w:rPr>
          <w:rFonts w:ascii="Calibri" w:hAnsi="Calibri" w:cs="Calibri"/>
          <w:kern w:val="0"/>
          <w:lang w:val="en-US"/>
        </w:rPr>
        <w:t xml:space="preserve"> Little Miners Community Daycare to use the </w:t>
      </w:r>
      <w:r w:rsidR="004776BE">
        <w:rPr>
          <w:rFonts w:ascii="Calibri" w:hAnsi="Calibri" w:cs="Calibri"/>
          <w:kern w:val="0"/>
          <w:lang w:val="en-US"/>
        </w:rPr>
        <w:t>facilities</w:t>
      </w:r>
      <w:r w:rsidR="004C3F1F">
        <w:rPr>
          <w:rFonts w:ascii="Calibri" w:hAnsi="Calibri" w:cs="Calibri"/>
          <w:kern w:val="0"/>
          <w:lang w:val="en-US"/>
        </w:rPr>
        <w:t xml:space="preserve"> at the S.N. Boreen Hall at a reduced cost as follows:</w:t>
      </w:r>
    </w:p>
    <w:p w14:paraId="29872A49" w14:textId="79488AA3" w:rsidR="004C3F1F" w:rsidRDefault="004C3F1F" w:rsidP="004C3F1F">
      <w:pPr>
        <w:pStyle w:val="ListParagraph"/>
        <w:numPr>
          <w:ilvl w:val="4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kern w:val="0"/>
          <w:lang w:val="en-US"/>
        </w:rPr>
        <w:t>December 19</w:t>
      </w:r>
      <w:r w:rsidRPr="004C3F1F">
        <w:rPr>
          <w:rFonts w:ascii="Calibri" w:hAnsi="Calibri" w:cs="Calibri"/>
          <w:kern w:val="0"/>
          <w:vertAlign w:val="superscript"/>
          <w:lang w:val="en-US"/>
        </w:rPr>
        <w:t>th</w:t>
      </w:r>
      <w:r>
        <w:rPr>
          <w:rFonts w:ascii="Calibri" w:hAnsi="Calibri" w:cs="Calibri"/>
          <w:kern w:val="0"/>
          <w:lang w:val="en-US"/>
        </w:rPr>
        <w:t>,2025 for a cost of $150.00 plus taxes</w:t>
      </w:r>
    </w:p>
    <w:p w14:paraId="5B2EDC49" w14:textId="7D2DC25A" w:rsidR="00CD79BA" w:rsidRPr="004C3F1F" w:rsidRDefault="004C3F1F" w:rsidP="004C3F1F">
      <w:pPr>
        <w:pStyle w:val="ListParagraph"/>
        <w:numPr>
          <w:ilvl w:val="4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kern w:val="0"/>
          <w:lang w:val="en-US"/>
        </w:rPr>
        <w:t>March 28</w:t>
      </w:r>
      <w:r w:rsidRPr="004C3F1F">
        <w:rPr>
          <w:rFonts w:ascii="Calibri" w:hAnsi="Calibri" w:cs="Calibri"/>
          <w:kern w:val="0"/>
          <w:vertAlign w:val="superscript"/>
          <w:lang w:val="en-US"/>
        </w:rPr>
        <w:t>th</w:t>
      </w:r>
      <w:r>
        <w:rPr>
          <w:rFonts w:ascii="Calibri" w:hAnsi="Calibri" w:cs="Calibri"/>
          <w:kern w:val="0"/>
          <w:lang w:val="en-US"/>
        </w:rPr>
        <w:t xml:space="preserve">, </w:t>
      </w:r>
      <w:r w:rsidR="004776BE">
        <w:rPr>
          <w:rFonts w:ascii="Calibri" w:hAnsi="Calibri" w:cs="Calibri"/>
          <w:kern w:val="0"/>
          <w:lang w:val="en-US"/>
        </w:rPr>
        <w:t>2025,</w:t>
      </w:r>
      <w:r>
        <w:rPr>
          <w:rFonts w:ascii="Calibri" w:hAnsi="Calibri" w:cs="Calibri"/>
          <w:kern w:val="0"/>
          <w:lang w:val="en-US"/>
        </w:rPr>
        <w:t xml:space="preserve"> for a cost of $400.00 plus taxes.</w:t>
      </w:r>
    </w:p>
    <w:p w14:paraId="2FC5CEDD" w14:textId="77777777" w:rsidR="00CD79BA" w:rsidRDefault="00CD79BA" w:rsidP="00CD79BA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</w:t>
      </w:r>
      <w:r>
        <w:rPr>
          <w:rFonts w:ascii="Calibri" w:hAnsi="Calibri" w:cs="Calibri"/>
          <w:b/>
          <w:kern w:val="0"/>
          <w:lang w:val="en-US"/>
          <w14:ligatures w14:val="none"/>
        </w:rPr>
        <w:t>D.</w:t>
      </w:r>
    </w:p>
    <w:bookmarkEnd w:id="0"/>
    <w:p w14:paraId="7A528A62" w14:textId="77777777" w:rsidR="00930670" w:rsidRDefault="00930670" w:rsidP="00CD79BA">
      <w:pPr>
        <w:autoSpaceDE w:val="0"/>
        <w:autoSpaceDN w:val="0"/>
        <w:adjustRightInd w:val="0"/>
        <w:spacing w:after="0" w:line="240" w:lineRule="auto"/>
        <w:ind w:left="7200" w:firstLine="720"/>
        <w:jc w:val="both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0474D06A" w14:textId="00916DAB" w:rsidR="00930670" w:rsidRPr="004776BE" w:rsidRDefault="004776BE" w:rsidP="00930670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ab/>
      </w:r>
      <w:r w:rsidRPr="004776BE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>Mayor Bot returned to chambers and resumed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 as</w:t>
      </w:r>
      <w:r w:rsidRPr="004776BE">
        <w:rPr>
          <w:rFonts w:ascii="Calibri" w:eastAsia="Times New Roman" w:hAnsi="Calibri" w:cs="Calibri"/>
          <w:b/>
          <w:bCs/>
          <w:color w:val="000000"/>
          <w:kern w:val="0"/>
          <w:lang w:eastAsia="en-CA"/>
          <w14:ligatures w14:val="none"/>
        </w:rPr>
        <w:t xml:space="preserve"> chair of the meeting 6:47 p.m.</w:t>
      </w:r>
    </w:p>
    <w:p w14:paraId="529DAECE" w14:textId="4B93C91D" w:rsidR="00CD79BA" w:rsidRPr="00A10525" w:rsidRDefault="00CD79BA" w:rsidP="00CD79BA">
      <w:pPr>
        <w:autoSpaceDE w:val="0"/>
        <w:autoSpaceDN w:val="0"/>
        <w:adjustRightInd w:val="0"/>
        <w:spacing w:after="0" w:line="240" w:lineRule="auto"/>
        <w:ind w:left="7200" w:firstLine="720"/>
        <w:jc w:val="both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 w:rsidRPr="006A756A">
        <w:rPr>
          <w:rFonts w:ascii="Calibri" w:hAnsi="Calibri" w:cs="Calibri"/>
          <w:bCs/>
          <w:kern w:val="0"/>
          <w:lang w:val="en-US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1"/>
    <w:p w14:paraId="0647E95C" w14:textId="65411D05" w:rsidR="00CD79BA" w:rsidRPr="00E3512B" w:rsidRDefault="008C2E05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SASKTEL CONTRACT</w:t>
      </w:r>
      <w:r w:rsidR="00CD79BA" w:rsidRPr="00E3512B"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0FD01DB4" w14:textId="1A3A3C2D" w:rsidR="004776BE" w:rsidRDefault="00CD79BA" w:rsidP="004776BE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8C2E05">
        <w:rPr>
          <w:rFonts w:ascii="Calibri" w:hAnsi="Calibri" w:cs="Calibri"/>
          <w:b/>
          <w:kern w:val="0"/>
          <w:lang w:val="en-US"/>
          <w14:ligatures w14:val="none"/>
        </w:rPr>
        <w:t>38</w:t>
      </w:r>
      <w:r w:rsidRPr="00E3512B">
        <w:rPr>
          <w:rFonts w:ascii="Calibri" w:hAnsi="Calibri" w:cs="Calibri"/>
          <w:b/>
          <w:kern w:val="0"/>
          <w:lang w:val="en-US"/>
          <w14:ligatures w14:val="none"/>
        </w:rPr>
        <w:t>-2025.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8C2E05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>
        <w:rPr>
          <w:rFonts w:ascii="Calibri" w:hAnsi="Calibri" w:cs="Calibri"/>
          <w:bCs/>
          <w:kern w:val="0"/>
          <w:lang w:val="en-US"/>
          <w14:ligatures w14:val="none"/>
        </w:rPr>
        <w:t xml:space="preserve">: </w:t>
      </w:r>
      <w:r w:rsidRPr="004020E4">
        <w:rPr>
          <w:rFonts w:ascii="Calibri" w:hAnsi="Calibri" w:cs="Calibri"/>
          <w:bCs/>
          <w:kern w:val="0"/>
          <w:lang w:val="en-US"/>
          <w14:ligatures w14:val="none"/>
        </w:rPr>
        <w:t xml:space="preserve">That Council approves </w:t>
      </w:r>
      <w:r w:rsidR="004776BE">
        <w:rPr>
          <w:rFonts w:ascii="Calibri" w:hAnsi="Calibri" w:cs="Calibri"/>
          <w:bCs/>
          <w:kern w:val="0"/>
          <w:lang w:val="en-US"/>
          <w14:ligatures w14:val="none"/>
        </w:rPr>
        <w:t>entering</w:t>
      </w:r>
      <w:r w:rsidR="008C2E05">
        <w:rPr>
          <w:rFonts w:ascii="Calibri" w:hAnsi="Calibri" w:cs="Calibri"/>
          <w:bCs/>
          <w:kern w:val="0"/>
          <w:lang w:val="en-US"/>
          <w14:ligatures w14:val="none"/>
        </w:rPr>
        <w:t xml:space="preserve"> into a </w:t>
      </w:r>
      <w:r w:rsidR="004776BE">
        <w:rPr>
          <w:rFonts w:ascii="Calibri" w:hAnsi="Calibri" w:cs="Calibri"/>
          <w:bCs/>
          <w:kern w:val="0"/>
          <w:lang w:val="en-US"/>
          <w14:ligatures w14:val="none"/>
        </w:rPr>
        <w:t>5-year</w:t>
      </w:r>
      <w:r w:rsidR="008C2E05">
        <w:rPr>
          <w:rFonts w:ascii="Calibri" w:hAnsi="Calibri" w:cs="Calibri"/>
          <w:bCs/>
          <w:kern w:val="0"/>
          <w:lang w:val="en-US"/>
          <w14:ligatures w14:val="none"/>
        </w:rPr>
        <w:t xml:space="preserve"> agreement with SASKTEL for internet service for the S.N. Boreen Hall, Dana Antal Arena, Public Works shop, Town office, Fire Hall and Museum at a</w:t>
      </w:r>
      <w:r w:rsidR="004776BE">
        <w:rPr>
          <w:rFonts w:ascii="Calibri" w:hAnsi="Calibri" w:cs="Calibri"/>
          <w:bCs/>
          <w:kern w:val="0"/>
          <w:lang w:val="en-US"/>
          <w14:ligatures w14:val="none"/>
        </w:rPr>
        <w:t xml:space="preserve"> monthly</w:t>
      </w:r>
      <w:r w:rsidR="008C2E05">
        <w:rPr>
          <w:rFonts w:ascii="Calibri" w:hAnsi="Calibri" w:cs="Calibri"/>
          <w:bCs/>
          <w:kern w:val="0"/>
          <w:lang w:val="en-US"/>
          <w14:ligatures w14:val="none"/>
        </w:rPr>
        <w:t xml:space="preserve"> cost of </w:t>
      </w:r>
      <w:r w:rsidR="004776BE">
        <w:rPr>
          <w:rFonts w:ascii="Calibri" w:hAnsi="Calibri" w:cs="Calibri"/>
          <w:bCs/>
          <w:kern w:val="0"/>
          <w:lang w:val="en-US"/>
          <w14:ligatures w14:val="none"/>
        </w:rPr>
        <w:t>$469.75 plus taxes.</w:t>
      </w:r>
    </w:p>
    <w:p w14:paraId="3E104D78" w14:textId="621CEA64" w:rsidR="00CD79BA" w:rsidRDefault="00CD79BA" w:rsidP="00CD79B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1278CE96" w14:textId="77777777" w:rsidR="00CD79BA" w:rsidRDefault="00CD79BA" w:rsidP="00CD79B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DD84849" w14:textId="4BB11D5F" w:rsidR="00CD79BA" w:rsidRDefault="00CD79BA" w:rsidP="00CD79BA">
      <w:pPr>
        <w:spacing w:after="0" w:line="240" w:lineRule="auto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0D59D930" w14:textId="2F4BD21E" w:rsidR="00CD79BA" w:rsidRPr="00A10525" w:rsidRDefault="00CD79BA" w:rsidP="00CD79B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4776BE">
        <w:rPr>
          <w:rFonts w:ascii="Calibri" w:hAnsi="Calibri" w:cs="Calibri"/>
          <w:b/>
          <w:kern w:val="0"/>
          <w14:ligatures w14:val="none"/>
        </w:rPr>
        <w:t>Municipal Update</w:t>
      </w:r>
    </w:p>
    <w:p w14:paraId="1DAB83D4" w14:textId="77777777" w:rsidR="00CD79BA" w:rsidRPr="00A10525" w:rsidRDefault="00CD79BA" w:rsidP="00CD79BA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  <w:r w:rsidRPr="00A10525">
        <w:rPr>
          <w:rFonts w:ascii="Calibri" w:hAnsi="Calibri" w:cs="Calibri"/>
          <w:b/>
          <w:kern w:val="0"/>
          <w14:ligatures w14:val="none"/>
        </w:rPr>
        <w:t>Tourism Saskatchewan</w:t>
      </w:r>
    </w:p>
    <w:p w14:paraId="57ED139C" w14:textId="3EFE32FE" w:rsidR="00CD79BA" w:rsidRPr="00A10525" w:rsidRDefault="00CD79BA" w:rsidP="00CD79BA">
      <w:pPr>
        <w:spacing w:after="0" w:line="240" w:lineRule="auto"/>
        <w:ind w:left="2160" w:firstLine="720"/>
        <w:rPr>
          <w:rFonts w:ascii="Calibri" w:hAnsi="Calibri" w:cs="Calibri"/>
          <w:b/>
          <w:kern w:val="0"/>
          <w14:ligatures w14:val="none"/>
        </w:rPr>
      </w:pPr>
    </w:p>
    <w:p w14:paraId="19887CCB" w14:textId="77777777" w:rsidR="00CD79BA" w:rsidRPr="00B25411" w:rsidRDefault="00CD79BA" w:rsidP="00CD79BA">
      <w:pPr>
        <w:spacing w:after="0" w:line="240" w:lineRule="auto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4283437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2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3567EBDC" w14:textId="3C8A9633" w:rsidR="00CD79BA" w:rsidRDefault="00CD79BA" w:rsidP="00CD79B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>39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2"/>
    </w:p>
    <w:p w14:paraId="6ED03481" w14:textId="77777777" w:rsidR="00CD79BA" w:rsidRDefault="00CD79BA" w:rsidP="00CD79BA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47B340C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45887B83" w14:textId="77777777" w:rsidR="00CD79BA" w:rsidRPr="00541B92" w:rsidRDefault="00CD79BA" w:rsidP="00CD79B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1FF7318D" w14:textId="77777777" w:rsidR="00CD79BA" w:rsidRDefault="00CD79BA" w:rsidP="00CD79B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236B5EDB" w14:textId="77777777" w:rsidR="00CD79BA" w:rsidRPr="00541B92" w:rsidRDefault="00CD79BA" w:rsidP="00CD79BA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6922C302" w14:textId="12E6A0A8" w:rsidR="00CD79BA" w:rsidRDefault="00CD79BA" w:rsidP="00CD79B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="004776BE">
        <w:rPr>
          <w:rFonts w:ascii="Calibri" w:hAnsi="Calibri" w:cs="Calibri"/>
          <w:bCs/>
          <w:kern w:val="0"/>
          <w14:ligatures w14:val="none"/>
        </w:rPr>
        <w:t xml:space="preserve">Director of Operations Report – Received </w:t>
      </w:r>
    </w:p>
    <w:p w14:paraId="10E37D96" w14:textId="6C810AE1" w:rsidR="004776BE" w:rsidRDefault="004776BE" w:rsidP="00CD79BA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>Water Utilities Report - Received</w:t>
      </w:r>
    </w:p>
    <w:p w14:paraId="1F46F44A" w14:textId="77777777" w:rsidR="00CD79BA" w:rsidRPr="00C16442" w:rsidRDefault="00CD79BA" w:rsidP="00CD79B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00168DD5" w14:textId="77777777" w:rsidR="00CD79BA" w:rsidRPr="00E3746B" w:rsidRDefault="00CD79BA" w:rsidP="00CD79BA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7C4BDAC6" w14:textId="7CB78619" w:rsidR="00CD79BA" w:rsidRPr="00B25411" w:rsidRDefault="00CD79BA" w:rsidP="00CD79BA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>40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0514D931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</w:t>
      </w:r>
      <w:r>
        <w:rPr>
          <w:rFonts w:ascii="Calibri" w:hAnsi="Calibri" w:cs="Calibri"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0BDCE646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47ACB1F" w14:textId="77777777" w:rsidR="00CD79BA" w:rsidRDefault="00CD79BA" w:rsidP="00CD79BA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65CF26DF" w14:textId="3924EEA0" w:rsidR="00CD79BA" w:rsidRPr="00BC1382" w:rsidRDefault="00CD79BA" w:rsidP="00CD79BA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2</w:t>
      </w:r>
      <w:r w:rsidR="004776BE">
        <w:rPr>
          <w:rFonts w:ascii="Calibri" w:hAnsi="Calibri" w:cs="Calibri"/>
          <w:b/>
          <w:kern w:val="0"/>
          <w14:ligatures w14:val="none"/>
        </w:rPr>
        <w:t>41</w:t>
      </w:r>
      <w:r>
        <w:rPr>
          <w:rFonts w:ascii="Calibri" w:hAnsi="Calibri" w:cs="Calibri"/>
          <w:b/>
          <w:kern w:val="0"/>
          <w14:ligatures w14:val="none"/>
        </w:rPr>
        <w:t>-2025. Gale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57132535" w14:textId="02AFEA50" w:rsidR="00CD79BA" w:rsidRDefault="00CD79BA" w:rsidP="00CD79BA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4776BE">
        <w:rPr>
          <w:rFonts w:ascii="Calibri" w:hAnsi="Calibri" w:cs="Calibri"/>
          <w:b/>
          <w:kern w:val="0"/>
          <w14:ligatures w14:val="none"/>
        </w:rPr>
        <w:t>04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1487472F" w14:textId="77777777" w:rsidR="00CD79BA" w:rsidRPr="00945A5C" w:rsidRDefault="00CD79BA" w:rsidP="00CD79BA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24C2A341" w14:textId="77777777" w:rsidR="00CD79BA" w:rsidRDefault="00CD79BA" w:rsidP="00CD79B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</w:p>
    <w:p w14:paraId="705352CF" w14:textId="77777777" w:rsidR="004776BE" w:rsidRDefault="004776BE" w:rsidP="00CD79BA">
      <w:pPr>
        <w:spacing w:after="0"/>
        <w:rPr>
          <w:rFonts w:ascii="Calibri" w:hAnsi="Calibri" w:cs="Calibri"/>
          <w:kern w:val="0"/>
          <w14:ligatures w14:val="none"/>
        </w:rPr>
      </w:pPr>
    </w:p>
    <w:p w14:paraId="66462EBB" w14:textId="77777777" w:rsidR="004776BE" w:rsidRDefault="004776BE" w:rsidP="00CD79BA">
      <w:pPr>
        <w:spacing w:after="0"/>
        <w:rPr>
          <w:rFonts w:ascii="Calibri" w:hAnsi="Calibri" w:cs="Calibri"/>
          <w:kern w:val="0"/>
          <w14:ligatures w14:val="none"/>
        </w:rPr>
      </w:pPr>
    </w:p>
    <w:p w14:paraId="59FDAB89" w14:textId="35F98975" w:rsidR="00CD79BA" w:rsidRPr="00BC1382" w:rsidRDefault="00CD79BA" w:rsidP="00CD79BA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lastRenderedPageBreak/>
        <w:tab/>
      </w:r>
      <w:r>
        <w:rPr>
          <w:rFonts w:ascii="Calibri" w:hAnsi="Calibri" w:cs="Calibri"/>
          <w:kern w:val="0"/>
          <w14:ligatures w14:val="none"/>
        </w:rPr>
        <w:tab/>
      </w:r>
      <w:r w:rsidR="004776BE">
        <w:rPr>
          <w:rFonts w:ascii="Calibri" w:hAnsi="Calibri" w:cs="Calibri"/>
          <w:b/>
          <w:bCs/>
          <w:kern w:val="0"/>
          <w14:ligatures w14:val="none"/>
        </w:rPr>
        <w:t>242</w:t>
      </w:r>
      <w:r w:rsidRPr="00474FF8">
        <w:rPr>
          <w:rFonts w:ascii="Calibri" w:hAnsi="Calibri" w:cs="Calibri"/>
          <w:b/>
          <w:bCs/>
          <w:kern w:val="0"/>
          <w14:ligatures w14:val="none"/>
        </w:rPr>
        <w:t>-2025.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="004776BE">
        <w:rPr>
          <w:rFonts w:ascii="Calibri" w:hAnsi="Calibri" w:cs="Calibri"/>
          <w:b/>
          <w:kern w:val="0"/>
          <w14:ligatures w14:val="none"/>
        </w:rPr>
        <w:t>Campbell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73AA8613" w14:textId="24A1BC8B" w:rsidR="00CD79BA" w:rsidRDefault="00CD79BA" w:rsidP="00CD79BA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4776BE">
        <w:rPr>
          <w:rFonts w:ascii="Calibri" w:hAnsi="Calibri" w:cs="Calibri"/>
          <w:b/>
          <w:kern w:val="0"/>
          <w14:ligatures w14:val="none"/>
        </w:rPr>
        <w:t>7:54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63CA743C" w14:textId="2470A4C4" w:rsidR="004776BE" w:rsidRDefault="004776BE" w:rsidP="004776BE">
      <w:pPr>
        <w:spacing w:after="0"/>
        <w:ind w:left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243-2025. Kripki: </w:t>
      </w:r>
      <w:r>
        <w:rPr>
          <w:rFonts w:ascii="Calibri" w:hAnsi="Calibri" w:cs="Calibri"/>
          <w:bCs/>
          <w:kern w:val="0"/>
          <w14:ligatures w14:val="none"/>
        </w:rPr>
        <w:t>THAT Council has a special meeting of council on Monday September 29</w:t>
      </w:r>
      <w:r w:rsidRPr="004776BE">
        <w:rPr>
          <w:rFonts w:ascii="Calibri" w:hAnsi="Calibri" w:cs="Calibri"/>
          <w:bCs/>
          <w:kern w:val="0"/>
          <w:vertAlign w:val="superscript"/>
          <w14:ligatures w14:val="none"/>
        </w:rPr>
        <w:t>th</w:t>
      </w:r>
      <w:r>
        <w:rPr>
          <w:rFonts w:ascii="Calibri" w:hAnsi="Calibri" w:cs="Calibri"/>
          <w:bCs/>
          <w:kern w:val="0"/>
          <w14:ligatures w14:val="none"/>
        </w:rPr>
        <w:t xml:space="preserve"> at 10:00 am to discuss the Village of Yarbo.</w:t>
      </w:r>
    </w:p>
    <w:p w14:paraId="5E715B67" w14:textId="7FAA6866" w:rsidR="004776BE" w:rsidRPr="004776BE" w:rsidRDefault="004776BE" w:rsidP="004776BE">
      <w:pPr>
        <w:spacing w:after="0"/>
        <w:ind w:left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>CARRIED.</w:t>
      </w:r>
    </w:p>
    <w:p w14:paraId="6FE688E6" w14:textId="77777777" w:rsidR="00CD79BA" w:rsidRPr="00B25411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7A1EE573" w14:textId="2C5643B4" w:rsidR="00CD79BA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4776BE">
        <w:rPr>
          <w:rFonts w:ascii="Calibri" w:hAnsi="Calibri" w:cs="Calibri"/>
          <w:b/>
          <w:kern w:val="0"/>
          <w:lang w:val="en-US"/>
          <w14:ligatures w14:val="none"/>
        </w:rPr>
        <w:t>44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4776BE">
        <w:rPr>
          <w:rFonts w:ascii="Calibri" w:hAnsi="Calibri" w:cs="Calibri"/>
          <w:kern w:val="0"/>
          <w:lang w:val="en-US"/>
          <w14:ligatures w14:val="none"/>
        </w:rPr>
        <w:t xml:space="preserve">7:56 </w:t>
      </w:r>
      <w:r w:rsidRPr="00B25411">
        <w:rPr>
          <w:rFonts w:ascii="Calibri" w:hAnsi="Calibri" w:cs="Calibri"/>
          <w:kern w:val="0"/>
          <w:lang w:val="en-US"/>
          <w14:ligatures w14:val="none"/>
        </w:rPr>
        <w:t>p.m.</w:t>
      </w:r>
    </w:p>
    <w:p w14:paraId="0E555D66" w14:textId="77777777" w:rsidR="00CD79BA" w:rsidRPr="0080076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BECC5D4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456E4390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222B45E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86E57CE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C2B7BFD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B406004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FB061C1" w14:textId="77777777" w:rsidR="00CD79BA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CA2FCF5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23CF26A9" w14:textId="77777777" w:rsidR="00CD79BA" w:rsidRPr="00B25411" w:rsidRDefault="00CD79BA" w:rsidP="00CD79B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5D0AEB33" w14:textId="77777777" w:rsidR="00CD79BA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06EDDA26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DD69661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5C53F861" w14:textId="77777777" w:rsidR="00CD79BA" w:rsidRPr="00B25411" w:rsidRDefault="00CD79BA" w:rsidP="00CD79BA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5351004F" w14:textId="77777777" w:rsidR="00E33DB7" w:rsidRDefault="00E33DB7"/>
    <w:sectPr w:rsidR="00E33DB7" w:rsidSect="00CD79BA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0339C" w14:textId="77777777" w:rsidR="00D360A0" w:rsidRDefault="00D360A0">
      <w:pPr>
        <w:spacing w:after="0" w:line="240" w:lineRule="auto"/>
      </w:pPr>
      <w:r>
        <w:separator/>
      </w:r>
    </w:p>
  </w:endnote>
  <w:endnote w:type="continuationSeparator" w:id="0">
    <w:p w14:paraId="68993778" w14:textId="77777777" w:rsidR="00D360A0" w:rsidRDefault="00D36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162FB2A" w14:textId="77777777" w:rsidR="00CD79BA" w:rsidRDefault="00CD79BA" w:rsidP="00447A2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D4A390C" w14:textId="77777777" w:rsidR="00CD79BA" w:rsidRPr="00585E3D" w:rsidRDefault="00CD79BA" w:rsidP="00447A2A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337B6371" w14:textId="77777777" w:rsidR="00CD79BA" w:rsidRPr="00585E3D" w:rsidRDefault="00CD79BA" w:rsidP="00447A2A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1FA2C271" w14:textId="77777777" w:rsidR="00CD79BA" w:rsidRDefault="00CD79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33151" w14:textId="77777777" w:rsidR="00D360A0" w:rsidRDefault="00D360A0">
      <w:pPr>
        <w:spacing w:after="0" w:line="240" w:lineRule="auto"/>
      </w:pPr>
      <w:r>
        <w:separator/>
      </w:r>
    </w:p>
  </w:footnote>
  <w:footnote w:type="continuationSeparator" w:id="0">
    <w:p w14:paraId="5BE396DD" w14:textId="77777777" w:rsidR="00D360A0" w:rsidRDefault="00D36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85DF" w14:textId="77777777" w:rsidR="00CD79BA" w:rsidRDefault="00CD79BA" w:rsidP="00447A2A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7D6683D4" wp14:editId="60DC6030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42905"/>
    <w:multiLevelType w:val="multilevel"/>
    <w:tmpl w:val="1009001D"/>
    <w:lvl w:ilvl="0">
      <w:start w:val="1"/>
      <w:numFmt w:val="decimal"/>
      <w:lvlText w:val="%1)"/>
      <w:lvlJc w:val="left"/>
      <w:pPr>
        <w:ind w:left="180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)"/>
      <w:lvlJc w:val="left"/>
      <w:pPr>
        <w:ind w:left="2520" w:hanging="36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320" w:hanging="360"/>
      </w:pPr>
    </w:lvl>
    <w:lvl w:ilvl="8">
      <w:start w:val="1"/>
      <w:numFmt w:val="lowerRoman"/>
      <w:lvlText w:val="%9."/>
      <w:lvlJc w:val="left"/>
      <w:pPr>
        <w:ind w:left="4680" w:hanging="360"/>
      </w:pPr>
    </w:lvl>
  </w:abstractNum>
  <w:abstractNum w:abstractNumId="1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45477716"/>
    <w:multiLevelType w:val="singleLevel"/>
    <w:tmpl w:val="10090017"/>
    <w:lvl w:ilvl="0">
      <w:start w:val="1"/>
      <w:numFmt w:val="lowerLetter"/>
      <w:lvlText w:val="%1)"/>
      <w:lvlJc w:val="left"/>
      <w:pPr>
        <w:ind w:left="2205" w:hanging="360"/>
      </w:pPr>
    </w:lvl>
  </w:abstractNum>
  <w:abstractNum w:abstractNumId="3" w15:restartNumberingAfterBreak="0">
    <w:nsid w:val="799F2E4F"/>
    <w:multiLevelType w:val="multilevel"/>
    <w:tmpl w:val="1009001D"/>
    <w:styleLink w:val="Style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09721307">
    <w:abstractNumId w:val="1"/>
  </w:num>
  <w:num w:numId="2" w16cid:durableId="1574853178">
    <w:abstractNumId w:val="0"/>
  </w:num>
  <w:num w:numId="3" w16cid:durableId="1357460255">
    <w:abstractNumId w:val="3"/>
  </w:num>
  <w:num w:numId="4" w16cid:durableId="2097356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BA"/>
    <w:rsid w:val="000557B5"/>
    <w:rsid w:val="00150AF3"/>
    <w:rsid w:val="001D45B2"/>
    <w:rsid w:val="002F2997"/>
    <w:rsid w:val="00306030"/>
    <w:rsid w:val="004776BE"/>
    <w:rsid w:val="004C3F1F"/>
    <w:rsid w:val="00534AFC"/>
    <w:rsid w:val="005B7A5A"/>
    <w:rsid w:val="006D3DAB"/>
    <w:rsid w:val="008231A8"/>
    <w:rsid w:val="008C2E05"/>
    <w:rsid w:val="00930670"/>
    <w:rsid w:val="00CD79BA"/>
    <w:rsid w:val="00D360A0"/>
    <w:rsid w:val="00D973BA"/>
    <w:rsid w:val="00E3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DAA0D"/>
  <w15:chartTrackingRefBased/>
  <w15:docId w15:val="{1AD67DA6-968E-438F-90B7-66142276B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9BA"/>
  </w:style>
  <w:style w:type="paragraph" w:styleId="Heading1">
    <w:name w:val="heading 1"/>
    <w:basedOn w:val="Normal"/>
    <w:next w:val="Normal"/>
    <w:link w:val="Heading1Char"/>
    <w:uiPriority w:val="9"/>
    <w:qFormat/>
    <w:rsid w:val="00CD79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9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9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9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9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9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9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9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9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9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9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9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9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9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9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9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9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9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9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9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9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9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9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9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9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9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9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9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9B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9BA"/>
  </w:style>
  <w:style w:type="paragraph" w:styleId="Footer">
    <w:name w:val="footer"/>
    <w:basedOn w:val="Normal"/>
    <w:link w:val="FooterChar"/>
    <w:uiPriority w:val="99"/>
    <w:unhideWhenUsed/>
    <w:rsid w:val="00CD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9BA"/>
  </w:style>
  <w:style w:type="numbering" w:customStyle="1" w:styleId="Style1">
    <w:name w:val="Style1"/>
    <w:uiPriority w:val="99"/>
    <w:rsid w:val="004C3F1F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664</Words>
  <Characters>4005</Characters>
  <Application>Microsoft Office Word</Application>
  <DocSecurity>0</DocSecurity>
  <Lines>75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Crystal Sabo</cp:lastModifiedBy>
  <cp:revision>2</cp:revision>
  <cp:lastPrinted>2025-10-06T16:39:00Z</cp:lastPrinted>
  <dcterms:created xsi:type="dcterms:W3CDTF">2025-09-29T21:14:00Z</dcterms:created>
  <dcterms:modified xsi:type="dcterms:W3CDTF">2025-10-06T20:21:00Z</dcterms:modified>
</cp:coreProperties>
</file>